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647BFE26">
            <wp:extent cx="714375" cy="535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6" cy="56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8723" w14:textId="405BACC6" w:rsidR="37CE1ACE" w:rsidRPr="00140A53" w:rsidRDefault="37CE1ACE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BC0F265" w:rsidR="37CE1ACE" w:rsidRPr="00140A53" w:rsidRDefault="41BEE6C2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FD3296">
        <w:rPr>
          <w:rFonts w:ascii="Verdana" w:eastAsia="Verdana" w:hAnsi="Verdana" w:cs="Verdana"/>
          <w:b/>
          <w:bCs/>
          <w:lang w:val="en"/>
        </w:rPr>
        <w:t xml:space="preserve">June </w:t>
      </w:r>
      <w:r w:rsidR="00490F01">
        <w:rPr>
          <w:rFonts w:ascii="Verdana" w:eastAsia="Verdana" w:hAnsi="Verdana" w:cs="Verdana"/>
          <w:b/>
          <w:bCs/>
          <w:lang w:val="en"/>
        </w:rPr>
        <w:t>27</w:t>
      </w:r>
      <w:r w:rsidR="00E7431F" w:rsidRPr="00140A53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140A53">
        <w:rPr>
          <w:rFonts w:ascii="Verdana" w:eastAsia="Verdana" w:hAnsi="Verdana" w:cs="Verdana"/>
          <w:b/>
          <w:bCs/>
          <w:lang w:val="en"/>
        </w:rPr>
        <w:t>202</w:t>
      </w:r>
      <w:r w:rsidR="00182C18" w:rsidRPr="00140A53">
        <w:rPr>
          <w:rFonts w:ascii="Verdana" w:eastAsia="Verdana" w:hAnsi="Verdana" w:cs="Verdana"/>
          <w:b/>
          <w:bCs/>
          <w:lang w:val="en"/>
        </w:rPr>
        <w:t>3</w:t>
      </w:r>
      <w:r w:rsidRPr="00140A5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28AE3C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140A5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720BDF9" w14:textId="2D8A5A16" w:rsidR="00490F01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490F01" w:rsidRPr="00697112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https://us06web.zoom.us/j/81110920716</w:t>
        </w:r>
      </w:hyperlink>
    </w:p>
    <w:p w14:paraId="5CCE14EB" w14:textId="06F14B38" w:rsidR="37CE1ACE" w:rsidRPr="00140A53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Event Center Drive</w:t>
      </w:r>
      <w:r w:rsidR="37CE1ACE" w:rsidRPr="00140A53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140A53" w:rsidRDefault="00124065" w:rsidP="00041B4C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Room 2416</w:t>
      </w:r>
    </w:p>
    <w:p w14:paraId="72BE0752" w14:textId="36A7E1AA" w:rsidR="37CE1ACE" w:rsidRPr="00140A53" w:rsidRDefault="37CE1ACE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140A53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hAnsi="Verdana"/>
          <w:b/>
          <w:bCs/>
        </w:rPr>
        <w:t>Action Item</w:t>
      </w:r>
      <w:r w:rsidRPr="00140A53">
        <w:rPr>
          <w:rFonts w:ascii="Verdana" w:hAnsi="Verdana"/>
        </w:rPr>
        <w:t xml:space="preserve"> – Accept Agenda </w:t>
      </w:r>
    </w:p>
    <w:p w14:paraId="6AF7AB18" w14:textId="64589FE6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4D59316E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140A53">
        <w:rPr>
          <w:rFonts w:ascii="Verdana" w:eastAsia="Verdana" w:hAnsi="Verdana" w:cs="Verdana"/>
          <w:lang w:val="en"/>
        </w:rPr>
        <w:t xml:space="preserve">Meeting Minutes – </w:t>
      </w:r>
      <w:r w:rsidR="00490F01">
        <w:rPr>
          <w:rFonts w:ascii="Verdana" w:eastAsia="Verdana" w:hAnsi="Verdana" w:cs="Verdana"/>
          <w:lang w:val="en"/>
        </w:rPr>
        <w:t>6</w:t>
      </w:r>
      <w:r w:rsidR="000748F1" w:rsidRPr="00140A53">
        <w:rPr>
          <w:rFonts w:ascii="Verdana" w:eastAsia="Verdana" w:hAnsi="Verdana" w:cs="Verdana"/>
          <w:lang w:val="en"/>
        </w:rPr>
        <w:t>-</w:t>
      </w:r>
      <w:r w:rsidR="00490F01">
        <w:rPr>
          <w:rFonts w:ascii="Verdana" w:eastAsia="Verdana" w:hAnsi="Verdana" w:cs="Verdana"/>
          <w:lang w:val="en"/>
        </w:rPr>
        <w:t>13</w:t>
      </w:r>
      <w:r w:rsidR="000748F1" w:rsidRPr="00140A53">
        <w:rPr>
          <w:rFonts w:ascii="Verdana" w:eastAsia="Verdana" w:hAnsi="Verdana" w:cs="Verdana"/>
          <w:lang w:val="en"/>
        </w:rPr>
        <w:t>-2</w:t>
      </w:r>
      <w:r w:rsidR="00AE2DD0" w:rsidRPr="00140A53">
        <w:rPr>
          <w:rFonts w:ascii="Verdana" w:eastAsia="Verdana" w:hAnsi="Verdana" w:cs="Verdana"/>
          <w:lang w:val="en"/>
        </w:rPr>
        <w:t>3</w:t>
      </w:r>
      <w:r w:rsidR="00FC469D" w:rsidRPr="00140A5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140A53">
        <w:rPr>
          <w:rFonts w:ascii="Verdana" w:eastAsia="Verdana" w:hAnsi="Verdana" w:cs="Verdana"/>
          <w:lang w:val="en"/>
        </w:rPr>
        <w:t>Review of Payabl</w:t>
      </w:r>
      <w:r w:rsidR="0007247D" w:rsidRPr="00140A53">
        <w:rPr>
          <w:rFonts w:ascii="Verdana" w:eastAsia="Verdana" w:hAnsi="Verdana" w:cs="Verdana"/>
          <w:lang w:val="en"/>
        </w:rPr>
        <w:t>e</w:t>
      </w:r>
      <w:r w:rsidR="008E1C8B" w:rsidRPr="00140A53">
        <w:rPr>
          <w:rFonts w:ascii="Verdana" w:eastAsia="Verdana" w:hAnsi="Verdana" w:cs="Verdana"/>
          <w:lang w:val="en"/>
        </w:rPr>
        <w:t>s</w:t>
      </w:r>
      <w:r w:rsidRPr="00140A53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1D3FA8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</w:t>
      </w:r>
      <w:r w:rsidR="00C825AD" w:rsidRPr="00140A53">
        <w:rPr>
          <w:rFonts w:ascii="Verdana" w:eastAsia="Verdana" w:hAnsi="Verdana" w:cs="Verdana"/>
          <w:lang w:val="en"/>
        </w:rPr>
        <w:t>–</w:t>
      </w:r>
      <w:r w:rsidR="00EA4CA2" w:rsidRPr="00140A53">
        <w:rPr>
          <w:rFonts w:ascii="Verdana" w:eastAsia="Verdana" w:hAnsi="Verdana" w:cs="Verdana"/>
          <w:lang w:val="en"/>
        </w:rPr>
        <w:t xml:space="preserve">Public Comment </w:t>
      </w:r>
      <w:r w:rsidRPr="00140A5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140A53">
        <w:rPr>
          <w:rFonts w:ascii="Verdana" w:eastAsia="Verdana" w:hAnsi="Verdana" w:cs="Verdana"/>
          <w:lang w:val="en"/>
        </w:rPr>
        <w:t>.</w:t>
      </w:r>
    </w:p>
    <w:p w14:paraId="3C6B4904" w14:textId="22246218" w:rsidR="00234C8C" w:rsidRPr="001D3FA8" w:rsidRDefault="00234C8C" w:rsidP="00234C8C">
      <w:pPr>
        <w:numPr>
          <w:ilvl w:val="0"/>
          <w:numId w:val="4"/>
        </w:numPr>
        <w:spacing w:after="0" w:line="240" w:lineRule="auto"/>
        <w:ind w:left="1350" w:hanging="810"/>
        <w:contextualSpacing/>
        <w:rPr>
          <w:rFonts w:ascii="Verdana" w:hAnsi="Verdana"/>
          <w:b/>
          <w:bCs/>
          <w:lang w:val="en"/>
        </w:rPr>
      </w:pPr>
      <w:r w:rsidRPr="001D3FA8">
        <w:rPr>
          <w:rFonts w:ascii="Verdana" w:eastAsia="Verdana" w:hAnsi="Verdana" w:cs="Verdana"/>
          <w:b/>
          <w:bCs/>
          <w:lang w:val="en"/>
        </w:rPr>
        <w:t>Discussion Item –</w:t>
      </w:r>
      <w:r w:rsidR="00FD3296" w:rsidRPr="001D3FA8">
        <w:rPr>
          <w:rFonts w:ascii="Verdana" w:eastAsia="Verdana" w:hAnsi="Verdana" w:cs="Verdana"/>
          <w:lang w:val="en"/>
        </w:rPr>
        <w:t>R</w:t>
      </w:r>
      <w:r w:rsidRPr="001D3FA8">
        <w:rPr>
          <w:rFonts w:ascii="Verdana" w:eastAsia="Verdana" w:hAnsi="Verdana" w:cs="Verdana"/>
          <w:lang w:val="en"/>
        </w:rPr>
        <w:t xml:space="preserve">eceive a punch list update from </w:t>
      </w:r>
      <w:r w:rsidR="00FD3296" w:rsidRPr="001D3FA8">
        <w:rPr>
          <w:rFonts w:ascii="Verdana" w:eastAsia="Verdana" w:hAnsi="Verdana" w:cs="Verdana"/>
          <w:lang w:val="en"/>
        </w:rPr>
        <w:t>Rob Spear.</w:t>
      </w:r>
    </w:p>
    <w:p w14:paraId="46448ACD" w14:textId="2AAFAE20" w:rsidR="004825E6" w:rsidRPr="004825E6" w:rsidRDefault="00D633EE" w:rsidP="00407ED9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</w:t>
      </w:r>
      <w:r w:rsidR="007B4FDE" w:rsidRPr="002732C5">
        <w:rPr>
          <w:rFonts w:ascii="Verdana" w:eastAsia="Verdana" w:hAnsi="Verdana" w:cs="Verdana"/>
          <w:b/>
          <w:bCs/>
          <w:lang w:val="en"/>
        </w:rPr>
        <w:t xml:space="preserve"> </w:t>
      </w:r>
      <w:r w:rsidR="007B71A3" w:rsidRPr="002732C5">
        <w:rPr>
          <w:rFonts w:ascii="Verdana" w:eastAsia="Verdana" w:hAnsi="Verdana" w:cs="Verdana"/>
          <w:b/>
          <w:bCs/>
          <w:lang w:val="en"/>
        </w:rPr>
        <w:t xml:space="preserve">Item </w:t>
      </w:r>
      <w:r w:rsidR="00407ED9" w:rsidRPr="002732C5">
        <w:rPr>
          <w:rFonts w:ascii="Verdana" w:eastAsia="Verdana" w:hAnsi="Verdana" w:cs="Verdana"/>
          <w:b/>
          <w:bCs/>
          <w:lang w:val="en"/>
        </w:rPr>
        <w:t xml:space="preserve">– </w:t>
      </w:r>
      <w:r w:rsidR="004825E6">
        <w:rPr>
          <w:rFonts w:ascii="Verdana" w:eastAsia="Verdana" w:hAnsi="Verdana" w:cs="Verdana"/>
          <w:lang w:val="en"/>
        </w:rPr>
        <w:t>Approve the Ball Ventures Development Agreement for the marquee sign.</w:t>
      </w:r>
    </w:p>
    <w:p w14:paraId="6836158B" w14:textId="1620D9CE" w:rsidR="00407ED9" w:rsidRPr="002732C5" w:rsidRDefault="004825E6" w:rsidP="00407ED9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Presentation by Rob Spear on future direction of IFAD.  </w:t>
      </w:r>
    </w:p>
    <w:p w14:paraId="40453E20" w14:textId="77777777" w:rsidR="002732C5" w:rsidRPr="002732C5" w:rsidRDefault="002732C5" w:rsidP="002732C5">
      <w:pPr>
        <w:pStyle w:val="ListParagraph"/>
        <w:spacing w:after="0" w:line="240" w:lineRule="auto"/>
        <w:ind w:left="1350"/>
        <w:rPr>
          <w:rFonts w:ascii="Verdana" w:hAnsi="Verdana"/>
          <w:lang w:val="en"/>
        </w:rPr>
      </w:pPr>
    </w:p>
    <w:p w14:paraId="78967BCD" w14:textId="2F77BDEB" w:rsidR="37CE1ACE" w:rsidRPr="00140A53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2D32535A" w:rsidR="00F42E74" w:rsidRPr="002D06F6" w:rsidRDefault="00F42E74" w:rsidP="002D06F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2D06F6">
        <w:rPr>
          <w:rFonts w:ascii="Verdana" w:eastAsia="Verdana" w:hAnsi="Verdana" w:cs="Verdana"/>
          <w:b/>
          <w:bCs/>
          <w:lang w:val="en"/>
        </w:rPr>
        <w:t>Discussion Item –</w:t>
      </w:r>
      <w:r w:rsidRPr="002D06F6">
        <w:rPr>
          <w:rFonts w:ascii="Verdana" w:hAnsi="Verdana"/>
          <w:b/>
          <w:bCs/>
        </w:rPr>
        <w:t xml:space="preserve"> </w:t>
      </w:r>
      <w:r w:rsidRPr="002D06F6">
        <w:rPr>
          <w:rFonts w:ascii="Verdana" w:hAnsi="Verdana"/>
        </w:rPr>
        <w:t xml:space="preserve">Update from Erik Hudson </w:t>
      </w:r>
      <w:r w:rsidR="007B71A3" w:rsidRPr="002D06F6">
        <w:rPr>
          <w:rFonts w:ascii="Verdana" w:hAnsi="Verdana"/>
        </w:rPr>
        <w:t>on Hero Arena at Mountain America Center operations</w:t>
      </w:r>
      <w:r w:rsidR="00FD3296">
        <w:rPr>
          <w:rFonts w:ascii="Verdana" w:hAnsi="Verdana"/>
        </w:rPr>
        <w:t xml:space="preserve"> and May </w:t>
      </w:r>
      <w:r w:rsidR="004A1500" w:rsidRPr="002D06F6">
        <w:rPr>
          <w:rFonts w:ascii="Verdana" w:hAnsi="Verdana"/>
        </w:rPr>
        <w:t>financials</w:t>
      </w:r>
      <w:r w:rsidR="00FD3296">
        <w:rPr>
          <w:rFonts w:ascii="Verdana" w:hAnsi="Verdana"/>
        </w:rPr>
        <w:t>.</w:t>
      </w:r>
    </w:p>
    <w:p w14:paraId="250DC151" w14:textId="32E1EAB8" w:rsidR="37CE1ACE" w:rsidRPr="00140A53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Executive Director Report </w:t>
      </w:r>
    </w:p>
    <w:p w14:paraId="0E3BE45B" w14:textId="7DBFB539" w:rsidR="003948D9" w:rsidRPr="00140A53" w:rsidRDefault="003948D9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>Cash Flow Update</w:t>
      </w:r>
    </w:p>
    <w:p w14:paraId="194D3DB8" w14:textId="05BBBC85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State Tax Commission Reports </w:t>
      </w:r>
    </w:p>
    <w:p w14:paraId="592E5593" w14:textId="367397D1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Action Items </w:t>
      </w:r>
    </w:p>
    <w:p w14:paraId="6ED2D24D" w14:textId="776995A3" w:rsidR="37CE1ACE" w:rsidRPr="00140A53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140A53">
        <w:rPr>
          <w:rFonts w:ascii="Verdana" w:eastAsia="Verdana" w:hAnsi="Verdana" w:cs="Verdana"/>
          <w:lang w:val="en"/>
        </w:rPr>
        <w:t>- Legal Report</w:t>
      </w:r>
    </w:p>
    <w:p w14:paraId="098B41D5" w14:textId="77777777" w:rsidR="000C6B8F" w:rsidRPr="00140A53" w:rsidRDefault="37CE1ACE" w:rsidP="00BC3DB0">
      <w:pPr>
        <w:spacing w:after="0" w:line="240" w:lineRule="auto"/>
        <w:rPr>
          <w:rFonts w:ascii="Verdana" w:eastAsia="Arial" w:hAnsi="Verdana" w:cs="Arial"/>
          <w:lang w:val="en"/>
        </w:rPr>
      </w:pPr>
      <w:r w:rsidRPr="00140A53">
        <w:rPr>
          <w:rFonts w:ascii="Verdana" w:eastAsia="Arial" w:hAnsi="Verdana" w:cs="Arial"/>
          <w:lang w:val="en"/>
        </w:rPr>
        <w:t xml:space="preserve">     </w:t>
      </w:r>
    </w:p>
    <w:p w14:paraId="36F2200B" w14:textId="1DBA2788" w:rsidR="37CE1ACE" w:rsidRPr="00140A53" w:rsidRDefault="0F66A26D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5767457A" w:rsidR="00D831D6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Upcoming IFAD Meeting</w:t>
      </w:r>
      <w:r w:rsidRPr="00140A53">
        <w:rPr>
          <w:rFonts w:ascii="Verdana" w:eastAsia="Verdana" w:hAnsi="Verdana" w:cs="Verdana"/>
          <w:lang w:val="en"/>
        </w:rPr>
        <w:t xml:space="preserve"> –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A4680" w:rsidRPr="00140A53">
        <w:rPr>
          <w:rFonts w:ascii="Verdana" w:eastAsia="Verdana" w:hAnsi="Verdana" w:cs="Verdana"/>
          <w:b/>
          <w:bCs/>
          <w:u w:val="single"/>
          <w:lang w:val="en"/>
        </w:rPr>
        <w:t>Ju</w:t>
      </w:r>
      <w:r w:rsidR="004825E6">
        <w:rPr>
          <w:rFonts w:ascii="Verdana" w:eastAsia="Verdana" w:hAnsi="Verdana" w:cs="Verdana"/>
          <w:b/>
          <w:bCs/>
          <w:u w:val="single"/>
          <w:lang w:val="en"/>
        </w:rPr>
        <w:t>ly 11,</w:t>
      </w:r>
      <w:r w:rsidR="00D57A1B" w:rsidRPr="00140A53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140A53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727AB433" w:rsidR="37CE1ACE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Agenda Items for </w:t>
      </w:r>
      <w:r w:rsidR="002A4680" w:rsidRPr="00140A53">
        <w:rPr>
          <w:rFonts w:ascii="Verdana" w:eastAsia="Verdana" w:hAnsi="Verdana" w:cs="Verdana"/>
          <w:lang w:val="en"/>
        </w:rPr>
        <w:t>Ju</w:t>
      </w:r>
      <w:r w:rsidR="004825E6">
        <w:rPr>
          <w:rFonts w:ascii="Verdana" w:eastAsia="Verdana" w:hAnsi="Verdana" w:cs="Verdana"/>
          <w:lang w:val="en"/>
        </w:rPr>
        <w:t>ly 11, 2023, meet</w:t>
      </w:r>
      <w:r w:rsidRPr="00140A53">
        <w:rPr>
          <w:rFonts w:ascii="Verdana" w:eastAsia="Verdana" w:hAnsi="Verdana" w:cs="Verdana"/>
          <w:lang w:val="en"/>
        </w:rPr>
        <w:t>ing</w:t>
      </w:r>
    </w:p>
    <w:p w14:paraId="402F3690" w14:textId="77777777" w:rsidR="00A35A81" w:rsidRPr="00140A53" w:rsidRDefault="00A35A81" w:rsidP="00A35A81">
      <w:pPr>
        <w:spacing w:after="0" w:line="240" w:lineRule="auto"/>
        <w:rPr>
          <w:rFonts w:ascii="Verdana" w:hAnsi="Verdana" w:cstheme="minorHAnsi"/>
          <w:b/>
          <w:bCs/>
        </w:rPr>
      </w:pPr>
    </w:p>
    <w:p w14:paraId="24D18831" w14:textId="77777777" w:rsidR="002D06F6" w:rsidRDefault="002D06F6" w:rsidP="003C343D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</w:p>
    <w:p w14:paraId="16257DCF" w14:textId="15C0FAF4" w:rsidR="37CE1ACE" w:rsidRPr="003C343D" w:rsidRDefault="41BEE6C2" w:rsidP="003C343D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3C343D">
        <w:rPr>
          <w:rFonts w:ascii="Verdana" w:eastAsia="Verdana" w:hAnsi="Verdana" w:cs="Verdana"/>
          <w:b/>
          <w:bCs/>
          <w:lang w:val="en"/>
        </w:rPr>
        <w:t xml:space="preserve">Posted on or before 7:00 a.m. on </w:t>
      </w:r>
      <w:r w:rsidR="00FD3296">
        <w:rPr>
          <w:rFonts w:ascii="Verdana" w:eastAsia="Verdana" w:hAnsi="Verdana" w:cs="Verdana"/>
          <w:b/>
          <w:bCs/>
          <w:lang w:val="en"/>
        </w:rPr>
        <w:t xml:space="preserve">June 11, </w:t>
      </w:r>
      <w:r w:rsidR="001B0E15" w:rsidRPr="003C343D">
        <w:rPr>
          <w:rFonts w:ascii="Verdana" w:eastAsia="Verdana" w:hAnsi="Verdana" w:cs="Verdana"/>
          <w:b/>
          <w:bCs/>
          <w:lang w:val="en"/>
        </w:rPr>
        <w:t>2023</w:t>
      </w:r>
    </w:p>
    <w:sectPr w:rsidR="37CE1ACE" w:rsidRPr="003C343D" w:rsidSect="00A35A81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  <w:num w:numId="9" w16cid:durableId="794980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0A53"/>
    <w:rsid w:val="0014462E"/>
    <w:rsid w:val="00146491"/>
    <w:rsid w:val="00147F29"/>
    <w:rsid w:val="00182C18"/>
    <w:rsid w:val="00187475"/>
    <w:rsid w:val="00190B96"/>
    <w:rsid w:val="001B0E15"/>
    <w:rsid w:val="001B2FA3"/>
    <w:rsid w:val="001D3FA8"/>
    <w:rsid w:val="001F5EF0"/>
    <w:rsid w:val="0021141C"/>
    <w:rsid w:val="00226001"/>
    <w:rsid w:val="00234C8C"/>
    <w:rsid w:val="00261BFF"/>
    <w:rsid w:val="00270395"/>
    <w:rsid w:val="00273072"/>
    <w:rsid w:val="00273094"/>
    <w:rsid w:val="002732C5"/>
    <w:rsid w:val="00285161"/>
    <w:rsid w:val="002A4680"/>
    <w:rsid w:val="002A5174"/>
    <w:rsid w:val="002C3D1B"/>
    <w:rsid w:val="002C46C3"/>
    <w:rsid w:val="002D06F6"/>
    <w:rsid w:val="002D2566"/>
    <w:rsid w:val="002E48A1"/>
    <w:rsid w:val="002E5590"/>
    <w:rsid w:val="003364C3"/>
    <w:rsid w:val="003579DA"/>
    <w:rsid w:val="00357E80"/>
    <w:rsid w:val="003948D9"/>
    <w:rsid w:val="003967FE"/>
    <w:rsid w:val="003A536D"/>
    <w:rsid w:val="003C343D"/>
    <w:rsid w:val="003D73FB"/>
    <w:rsid w:val="003D7A06"/>
    <w:rsid w:val="00407421"/>
    <w:rsid w:val="00407ED9"/>
    <w:rsid w:val="00412546"/>
    <w:rsid w:val="00413B90"/>
    <w:rsid w:val="00420AAD"/>
    <w:rsid w:val="0044586A"/>
    <w:rsid w:val="00450D19"/>
    <w:rsid w:val="0046160A"/>
    <w:rsid w:val="00464AFD"/>
    <w:rsid w:val="00475DD0"/>
    <w:rsid w:val="004769B7"/>
    <w:rsid w:val="004825E6"/>
    <w:rsid w:val="00490F01"/>
    <w:rsid w:val="0049467E"/>
    <w:rsid w:val="004979E4"/>
    <w:rsid w:val="004A1500"/>
    <w:rsid w:val="004B65A8"/>
    <w:rsid w:val="004C5E50"/>
    <w:rsid w:val="004E7A3A"/>
    <w:rsid w:val="004F1520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959F5"/>
    <w:rsid w:val="006B48E3"/>
    <w:rsid w:val="006B4D64"/>
    <w:rsid w:val="006B5714"/>
    <w:rsid w:val="006C02FE"/>
    <w:rsid w:val="006D1E5D"/>
    <w:rsid w:val="00715BBB"/>
    <w:rsid w:val="0072359F"/>
    <w:rsid w:val="0072424C"/>
    <w:rsid w:val="00795987"/>
    <w:rsid w:val="00796D0B"/>
    <w:rsid w:val="007A4B4A"/>
    <w:rsid w:val="007B2C1A"/>
    <w:rsid w:val="007B4FDE"/>
    <w:rsid w:val="007B71A3"/>
    <w:rsid w:val="007D72F8"/>
    <w:rsid w:val="007F51C1"/>
    <w:rsid w:val="00804050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45BD1"/>
    <w:rsid w:val="00951D20"/>
    <w:rsid w:val="00965D5C"/>
    <w:rsid w:val="009D04A9"/>
    <w:rsid w:val="009D52F9"/>
    <w:rsid w:val="009F3D92"/>
    <w:rsid w:val="00A0161E"/>
    <w:rsid w:val="00A35A81"/>
    <w:rsid w:val="00A47817"/>
    <w:rsid w:val="00A64E7A"/>
    <w:rsid w:val="00A67D51"/>
    <w:rsid w:val="00A8658B"/>
    <w:rsid w:val="00AA2A89"/>
    <w:rsid w:val="00AD34A9"/>
    <w:rsid w:val="00AE2DD0"/>
    <w:rsid w:val="00AE2F07"/>
    <w:rsid w:val="00AE4D61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A14FB"/>
    <w:rsid w:val="00CC32A4"/>
    <w:rsid w:val="00CC77DC"/>
    <w:rsid w:val="00CC7F55"/>
    <w:rsid w:val="00D26D79"/>
    <w:rsid w:val="00D34C9E"/>
    <w:rsid w:val="00D4586B"/>
    <w:rsid w:val="00D57A1B"/>
    <w:rsid w:val="00D60B76"/>
    <w:rsid w:val="00D61358"/>
    <w:rsid w:val="00D633EE"/>
    <w:rsid w:val="00D70553"/>
    <w:rsid w:val="00D73683"/>
    <w:rsid w:val="00D74EE8"/>
    <w:rsid w:val="00D831D6"/>
    <w:rsid w:val="00D86E43"/>
    <w:rsid w:val="00D97A20"/>
    <w:rsid w:val="00DA59F6"/>
    <w:rsid w:val="00DB1C40"/>
    <w:rsid w:val="00DC1BFE"/>
    <w:rsid w:val="00DD323D"/>
    <w:rsid w:val="00DF1492"/>
    <w:rsid w:val="00E03985"/>
    <w:rsid w:val="00E30A1B"/>
    <w:rsid w:val="00E349D3"/>
    <w:rsid w:val="00E37200"/>
    <w:rsid w:val="00E71F3F"/>
    <w:rsid w:val="00E7431F"/>
    <w:rsid w:val="00E866C3"/>
    <w:rsid w:val="00E93C64"/>
    <w:rsid w:val="00EA4CA2"/>
    <w:rsid w:val="00EE382E"/>
    <w:rsid w:val="00EF1F58"/>
    <w:rsid w:val="00EF218F"/>
    <w:rsid w:val="00F10E66"/>
    <w:rsid w:val="00F422C1"/>
    <w:rsid w:val="00F42E74"/>
    <w:rsid w:val="00F820DF"/>
    <w:rsid w:val="00F92675"/>
    <w:rsid w:val="00F95C67"/>
    <w:rsid w:val="00FC469D"/>
    <w:rsid w:val="00FD3296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110920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E8A70DFED947AA4DB8413A6F007F" ma:contentTypeVersion="4" ma:contentTypeDescription="Create a new document." ma:contentTypeScope="" ma:versionID="638043cd0d3a692436a9eff4189e0227">
  <xsd:schema xmlns:xsd="http://www.w3.org/2001/XMLSchema" xmlns:xs="http://www.w3.org/2001/XMLSchema" xmlns:p="http://schemas.microsoft.com/office/2006/metadata/properties" xmlns:ns3="11e34391-92f5-41aa-b527-5d4bf28a1b66" targetNamespace="http://schemas.microsoft.com/office/2006/metadata/properties" ma:root="true" ma:fieldsID="6c5244c2187af0f9ec51eb530a48d192" ns3:_="">
    <xsd:import namespace="11e34391-92f5-41aa-b527-5d4bf28a1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34391-92f5-41aa-b527-5d4bf28a1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4852-E08F-4EFA-B0E8-8A8466526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34391-92f5-41aa-b527-5d4bf28a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2023-06-08T17:15:00Z</cp:lastPrinted>
  <dcterms:created xsi:type="dcterms:W3CDTF">2023-06-20T14:30:00Z</dcterms:created>
  <dcterms:modified xsi:type="dcterms:W3CDTF">2023-06-22T14:03:00Z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0x01010045D2E8A70DFED947AA4DB8413A6F007F</vt:lpwstr>
  </property>
</Properties>
</file>